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6E46AB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2216B6">
        <w:t>2</w:t>
      </w:r>
      <w:r w:rsidR="00B175AF">
        <w:t>.201</w:t>
      </w:r>
      <w:r w:rsidR="00375206">
        <w:t>7</w:t>
      </w:r>
      <w:r w:rsidR="00B175AF">
        <w:t xml:space="preserve"> r. – </w:t>
      </w:r>
      <w:r w:rsidR="002216B6">
        <w:t>28</w:t>
      </w:r>
      <w:r w:rsidR="00B175AF">
        <w:t>.</w:t>
      </w:r>
      <w:r w:rsidR="00375206">
        <w:t>0</w:t>
      </w:r>
      <w:r w:rsidR="002216B6">
        <w:t>2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C07BDC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8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bookmarkEnd w:id="0"/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83,22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83,22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83,22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83,22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441,26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366,23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366,23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354,26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746,49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743,04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-371,52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1 135,27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-371,52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763,75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1 527,50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-371,52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1 155,98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588,34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631,67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631,67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1 568,92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1 765,03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1 049,70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461,78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1 511,48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162,73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562,44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1 004,35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1 729,52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1 420,94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725,72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2 146,66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2 142,61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475,17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2 100,34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1 231,60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3 807,11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476,14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2 018,21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3 297,83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6 506,19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1 303,86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7 810,05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lastRenderedPageBreak/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3 698,39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5 645,11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2 035,07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11 378,57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4 501,40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12 360,74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3 379,20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20 241,34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7 975,14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29 803,19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10 644,27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48 422,60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35 711,28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95 930,98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38 753,88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170 396,14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427 373,67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1 649 844,31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659 454,42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4 645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3 628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2 736 672,40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8 968</w:t>
            </w:r>
          </w:p>
        </w:tc>
      </w:tr>
      <w:tr w:rsidR="00302E62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E62" w:rsidRPr="00302E62" w:rsidRDefault="0030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621 905,06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2 073 070,70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658 508,24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5 433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3 353 484,00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E62" w:rsidRPr="00302E62" w:rsidRDefault="00302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2E62">
              <w:rPr>
                <w:rFonts w:ascii="Arial" w:hAnsi="Arial" w:cs="Arial"/>
                <w:sz w:val="16"/>
                <w:szCs w:val="16"/>
              </w:rPr>
              <w:t>9 803</w:t>
            </w:r>
          </w:p>
        </w:tc>
      </w:tr>
      <w:tr w:rsidR="00302E62" w:rsidRPr="00AF3553" w:rsidTr="00C07BD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02E62">
              <w:rPr>
                <w:rFonts w:ascii="Arial CE" w:hAnsi="Arial CE" w:cs="Arial CE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02E62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1 102 278,98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02E62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3 890 171,44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02E62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1 379 674,63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62" w:rsidRPr="00302E62" w:rsidRDefault="00302E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2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6 372 125,05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62" w:rsidRPr="002A5C35" w:rsidRDefault="00302E6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302E62">
        <w:rPr>
          <w:rFonts w:ascii="Arial CE" w:eastAsia="Times New Roman" w:hAnsi="Arial CE" w:cs="Arial CE"/>
          <w:sz w:val="18"/>
          <w:szCs w:val="18"/>
          <w:lang w:eastAsia="pl-PL"/>
        </w:rPr>
        <w:t>28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-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0</w:t>
      </w:r>
      <w:r w:rsidR="00302E62">
        <w:rPr>
          <w:rFonts w:ascii="Arial CE" w:eastAsia="Times New Roman" w:hAnsi="Arial CE" w:cs="Arial CE"/>
          <w:sz w:val="18"/>
          <w:szCs w:val="18"/>
          <w:lang w:eastAsia="pl-PL"/>
        </w:rPr>
        <w:t>2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302E62">
        <w:rPr>
          <w:rFonts w:ascii="Arial CE" w:eastAsia="Times New Roman" w:hAnsi="Arial CE" w:cs="Arial CE"/>
          <w:sz w:val="18"/>
          <w:szCs w:val="18"/>
          <w:lang w:eastAsia="pl-PL"/>
        </w:rPr>
        <w:t>lutym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2216B6"/>
    <w:rsid w:val="002A5C35"/>
    <w:rsid w:val="00302E62"/>
    <w:rsid w:val="0033225C"/>
    <w:rsid w:val="00375206"/>
    <w:rsid w:val="004156D2"/>
    <w:rsid w:val="00597768"/>
    <w:rsid w:val="005B6997"/>
    <w:rsid w:val="00611516"/>
    <w:rsid w:val="006715FC"/>
    <w:rsid w:val="006E46AB"/>
    <w:rsid w:val="0072284A"/>
    <w:rsid w:val="008301F3"/>
    <w:rsid w:val="00845159"/>
    <w:rsid w:val="008E21E3"/>
    <w:rsid w:val="00915977"/>
    <w:rsid w:val="00A74C15"/>
    <w:rsid w:val="00AF3553"/>
    <w:rsid w:val="00B175AF"/>
    <w:rsid w:val="00BB6481"/>
    <w:rsid w:val="00C07BDC"/>
    <w:rsid w:val="00D17344"/>
    <w:rsid w:val="00D3380F"/>
    <w:rsid w:val="00EB62AE"/>
    <w:rsid w:val="00F0417B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4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4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10</cp:revision>
  <dcterms:created xsi:type="dcterms:W3CDTF">2016-10-21T10:22:00Z</dcterms:created>
  <dcterms:modified xsi:type="dcterms:W3CDTF">2018-08-20T08:30:00Z</dcterms:modified>
</cp:coreProperties>
</file>