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321163">
      <w:pPr>
        <w:pStyle w:val="Nagwek1"/>
        <w:jc w:val="center"/>
      </w:pPr>
      <w:r w:rsidRPr="008E21E3">
        <w:t>Wypłaty refundac</w:t>
      </w:r>
      <w:bookmarkStart w:id="0" w:name="_GoBack"/>
      <w:bookmarkEnd w:id="0"/>
      <w:r w:rsidRPr="008E21E3">
        <w:t>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DF5026">
        <w:t>6</w:t>
      </w:r>
      <w:r w:rsidR="00B175AF">
        <w:t>.201</w:t>
      </w:r>
      <w:r w:rsidR="00375206">
        <w:t>7</w:t>
      </w:r>
      <w:r w:rsidR="00B175AF">
        <w:t xml:space="preserve"> r. – </w:t>
      </w:r>
      <w:r w:rsidR="00596695">
        <w:t>30.0</w:t>
      </w:r>
      <w:r w:rsidR="00DF5026">
        <w:t>6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(rrrr-mm)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199,82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199,82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311,27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347,18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347,18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730,27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1 101,39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lastRenderedPageBreak/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757,64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997,09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350,29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980,57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588,33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588,33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1 765,03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1 961,15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3 007,08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506,12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702,23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1 176,68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1 048,28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-152,77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2 410,44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405,87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2 816,31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2 903,82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531,11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3 434,93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2 524,20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580,19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2 597,68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2 662,45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2 747,38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3 179,22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2 062,38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2 664,99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2 008,70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3 213,91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3 343,50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1 175,94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5 189,00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4 109,04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1 120,12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5 898,72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3 304,58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21 164,35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6 299,45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30 768,38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2 770,43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24 907,98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8 172,54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35 850,95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12 900,81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43 655,20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15 141,49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71 697,50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lastRenderedPageBreak/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47 388,52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145 375,11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44 672,78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237 436,41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</w:tr>
      <w:tr w:rsidR="00DF502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519 683,10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1 991 795,81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816 918,78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5 279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3 328 397,69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10 311</w:t>
            </w:r>
          </w:p>
        </w:tc>
      </w:tr>
      <w:tr w:rsidR="00DF5026" w:rsidRPr="00AF3553" w:rsidTr="00DF5026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776 421,46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2 679 539,31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878 724,94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6 970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4 334 685,71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026">
              <w:rPr>
                <w:rFonts w:ascii="Arial" w:hAnsi="Arial" w:cs="Arial"/>
                <w:sz w:val="16"/>
                <w:szCs w:val="16"/>
              </w:rPr>
              <w:t>12 654</w:t>
            </w:r>
          </w:p>
        </w:tc>
      </w:tr>
      <w:tr w:rsidR="00DF5026" w:rsidRPr="00AF3553" w:rsidTr="00DF5026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5026" w:rsidRPr="00DF5026" w:rsidRDefault="00DF50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026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0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1 365 265,20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0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4 945 242,06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0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1 782 363,25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0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8 092 870,51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F5026" w:rsidRPr="00DF5026" w:rsidRDefault="00DF50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3F52E7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596695">
        <w:rPr>
          <w:rFonts w:ascii="Arial CE" w:eastAsia="Times New Roman" w:hAnsi="Arial CE" w:cs="Arial CE"/>
          <w:sz w:val="18"/>
          <w:szCs w:val="18"/>
          <w:lang w:eastAsia="pl-PL"/>
        </w:rPr>
        <w:t>30-0</w:t>
      </w:r>
      <w:r w:rsidR="00DF5026">
        <w:rPr>
          <w:rFonts w:ascii="Arial CE" w:eastAsia="Times New Roman" w:hAnsi="Arial CE" w:cs="Arial CE"/>
          <w:sz w:val="18"/>
          <w:szCs w:val="18"/>
          <w:lang w:eastAsia="pl-PL"/>
        </w:rPr>
        <w:t>6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DF5026">
        <w:rPr>
          <w:rFonts w:ascii="Arial CE" w:eastAsia="Times New Roman" w:hAnsi="Arial CE" w:cs="Arial CE"/>
          <w:sz w:val="18"/>
          <w:szCs w:val="18"/>
          <w:lang w:eastAsia="pl-PL"/>
        </w:rPr>
        <w:t>czerwcu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2A5C35"/>
    <w:rsid w:val="00321163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2018-02-23T12:53:00Z</dcterms:created>
  <dcterms:modified xsi:type="dcterms:W3CDTF">2018-06-27T07:22:00Z</dcterms:modified>
</cp:coreProperties>
</file>